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6741" w:rsidRPr="00D96217" w:rsidRDefault="00882D6E" w:rsidP="00D96217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D96217">
        <w:rPr>
          <w:rFonts w:ascii="Times New Roman" w:hAnsi="Times New Roman" w:cs="Times New Roman"/>
          <w:sz w:val="24"/>
          <w:szCs w:val="24"/>
        </w:rPr>
        <w:t>АДМИНИСТРАЦИЯ БОРОВСКОГО СЕЛЬСОВЕТА</w:t>
      </w:r>
    </w:p>
    <w:p w:rsidR="00882D6E" w:rsidRPr="00D96217" w:rsidRDefault="00882D6E" w:rsidP="00D96217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D96217">
        <w:rPr>
          <w:rFonts w:ascii="Times New Roman" w:hAnsi="Times New Roman" w:cs="Times New Roman"/>
          <w:sz w:val="24"/>
          <w:szCs w:val="24"/>
        </w:rPr>
        <w:t>БОЛОТНИНСКОГО РАЙОНА НОВОСИБИРСКОЙ ОБЛАСТИ</w:t>
      </w:r>
    </w:p>
    <w:p w:rsidR="00882D6E" w:rsidRPr="00D96217" w:rsidRDefault="00882D6E" w:rsidP="00D96217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882D6E" w:rsidRPr="00D96217" w:rsidRDefault="00882D6E" w:rsidP="00D96217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D96217">
        <w:rPr>
          <w:rFonts w:ascii="Times New Roman" w:hAnsi="Times New Roman" w:cs="Times New Roman"/>
          <w:sz w:val="24"/>
          <w:szCs w:val="24"/>
        </w:rPr>
        <w:t>ПОСТАНОВЛЕНИЕ</w:t>
      </w:r>
    </w:p>
    <w:p w:rsidR="00882D6E" w:rsidRPr="00D96217" w:rsidRDefault="007250B2" w:rsidP="00D9621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C04DED">
        <w:rPr>
          <w:rFonts w:ascii="Times New Roman" w:hAnsi="Times New Roman" w:cs="Times New Roman"/>
          <w:sz w:val="24"/>
          <w:szCs w:val="24"/>
        </w:rPr>
        <w:t>2</w:t>
      </w:r>
      <w:r w:rsidR="005C684F" w:rsidRPr="00D96217">
        <w:rPr>
          <w:rFonts w:ascii="Times New Roman" w:hAnsi="Times New Roman" w:cs="Times New Roman"/>
          <w:sz w:val="24"/>
          <w:szCs w:val="24"/>
        </w:rPr>
        <w:t>.01.20</w:t>
      </w:r>
      <w:r>
        <w:rPr>
          <w:rFonts w:ascii="Times New Roman" w:hAnsi="Times New Roman" w:cs="Times New Roman"/>
          <w:sz w:val="24"/>
          <w:szCs w:val="24"/>
        </w:rPr>
        <w:t>2</w:t>
      </w:r>
      <w:r w:rsidR="00C04DED">
        <w:rPr>
          <w:rFonts w:ascii="Times New Roman" w:hAnsi="Times New Roman" w:cs="Times New Roman"/>
          <w:sz w:val="24"/>
          <w:szCs w:val="24"/>
        </w:rPr>
        <w:t>1</w:t>
      </w:r>
      <w:r w:rsidR="00882D6E" w:rsidRPr="00D96217">
        <w:rPr>
          <w:rFonts w:ascii="Times New Roman" w:hAnsi="Times New Roman" w:cs="Times New Roman"/>
          <w:sz w:val="24"/>
          <w:szCs w:val="24"/>
        </w:rPr>
        <w:t xml:space="preserve">       </w:t>
      </w:r>
      <w:r w:rsidR="00D9621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</w:t>
      </w:r>
      <w:r w:rsidR="00882D6E" w:rsidRPr="00D96217">
        <w:rPr>
          <w:rFonts w:ascii="Times New Roman" w:hAnsi="Times New Roman" w:cs="Times New Roman"/>
          <w:sz w:val="24"/>
          <w:szCs w:val="24"/>
        </w:rPr>
        <w:t>№</w:t>
      </w:r>
      <w:r w:rsidR="005C684F" w:rsidRPr="00D96217">
        <w:rPr>
          <w:rFonts w:ascii="Times New Roman" w:hAnsi="Times New Roman" w:cs="Times New Roman"/>
          <w:sz w:val="24"/>
          <w:szCs w:val="24"/>
        </w:rPr>
        <w:t xml:space="preserve"> </w:t>
      </w:r>
      <w:r w:rsidR="00630020" w:rsidRPr="00D96217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а</w:t>
      </w:r>
    </w:p>
    <w:p w:rsidR="005C684F" w:rsidRPr="00D96217" w:rsidRDefault="005C684F" w:rsidP="00D96217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5C684F" w:rsidRPr="00D96217" w:rsidRDefault="005C684F" w:rsidP="00D96217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882D6E" w:rsidRPr="00D96217" w:rsidRDefault="00882D6E" w:rsidP="00D96217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9E5F8B" w:rsidRPr="00D96217" w:rsidRDefault="009E5F8B" w:rsidP="00D96217">
      <w:pPr>
        <w:shd w:val="clear" w:color="auto" w:fill="FFFFFF"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6217">
        <w:rPr>
          <w:rFonts w:ascii="Times New Roman" w:eastAsia="Times New Roman" w:hAnsi="Times New Roman" w:cs="Times New Roman"/>
          <w:sz w:val="24"/>
          <w:szCs w:val="24"/>
          <w:lang w:eastAsia="ru-RU"/>
        </w:rPr>
        <w:t>Об утверждении программы профилактики правонарушений обязательных требований законодательства на 20</w:t>
      </w:r>
      <w:r w:rsidR="007250B2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C04DED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D962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в сфере муниципального контроля в Боровском сельсовете </w:t>
      </w:r>
      <w:proofErr w:type="spellStart"/>
      <w:r w:rsidRPr="00D96217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Болотнинского</w:t>
      </w:r>
      <w:proofErr w:type="spellEnd"/>
      <w:r w:rsidRPr="00D962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Новосибирской области.</w:t>
      </w:r>
    </w:p>
    <w:p w:rsidR="009E5F8B" w:rsidRPr="00D96217" w:rsidRDefault="009E5F8B" w:rsidP="00D96217">
      <w:pPr>
        <w:shd w:val="clear" w:color="auto" w:fill="FFFFFF"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684F" w:rsidRPr="00D96217" w:rsidRDefault="005C684F" w:rsidP="00D96217">
      <w:pPr>
        <w:shd w:val="clear" w:color="auto" w:fill="FFFFFF"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5F8B" w:rsidRPr="00D96217" w:rsidRDefault="009E5F8B" w:rsidP="00D96217">
      <w:pPr>
        <w:shd w:val="clear" w:color="auto" w:fill="FFFFFF"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5F8B" w:rsidRPr="00D96217" w:rsidRDefault="009E5F8B" w:rsidP="00D96217">
      <w:pPr>
        <w:pStyle w:val="a3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62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целях предупреждения правонарушений юридическими лицами и индивидуальными предпринимателями обязательных требований, устранения причин, факторов и условий, способствующих нарушениям обязательных требований, руководствуясь статьей 8.2 Федерального закона от 26.12.2008 № 294-ФЗ  « О защите прав юридических лиц и индивидуальных предпринимателей при осуществлении  государственного контроля (надзора) и муниципального контроля», Уставом Боровского сельсовета </w:t>
      </w:r>
      <w:proofErr w:type="spellStart"/>
      <w:r w:rsidRPr="00D96217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Болотнинского</w:t>
      </w:r>
      <w:proofErr w:type="spellEnd"/>
      <w:r w:rsidRPr="00D962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Новосибирской области</w:t>
      </w:r>
    </w:p>
    <w:p w:rsidR="00D544AD" w:rsidRPr="00D96217" w:rsidRDefault="009E5F8B" w:rsidP="00D96217">
      <w:pPr>
        <w:pStyle w:val="a3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96217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постановляет:</w:t>
      </w:r>
      <w:r w:rsidRPr="00D9621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1.Утвердить</w:t>
      </w:r>
      <w:proofErr w:type="gramEnd"/>
      <w:r w:rsidRPr="00D962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Программу профилакти</w:t>
      </w:r>
      <w:r w:rsidR="00D544AD" w:rsidRPr="00D96217">
        <w:rPr>
          <w:rFonts w:ascii="Times New Roman" w:eastAsia="Times New Roman" w:hAnsi="Times New Roman" w:cs="Times New Roman"/>
          <w:sz w:val="24"/>
          <w:szCs w:val="24"/>
          <w:lang w:eastAsia="ru-RU"/>
        </w:rPr>
        <w:t>ки правонарушений обязательных </w:t>
      </w:r>
    </w:p>
    <w:p w:rsidR="00D544AD" w:rsidRPr="00D96217" w:rsidRDefault="009E5F8B" w:rsidP="00D96217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96217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требований  законодательства</w:t>
      </w:r>
      <w:proofErr w:type="gramEnd"/>
      <w:r w:rsidRPr="00D96217">
        <w:rPr>
          <w:rFonts w:ascii="Times New Roman" w:eastAsia="Times New Roman" w:hAnsi="Times New Roman" w:cs="Times New Roman"/>
          <w:sz w:val="24"/>
          <w:szCs w:val="24"/>
          <w:lang w:eastAsia="ru-RU"/>
        </w:rPr>
        <w:t>  на  20</w:t>
      </w:r>
      <w:r w:rsidR="007250B2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C04DED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D962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в сфере муниципального контроля (прилагается).</w:t>
      </w:r>
    </w:p>
    <w:p w:rsidR="00D544AD" w:rsidRPr="00D96217" w:rsidRDefault="00D544AD" w:rsidP="00D96217">
      <w:pPr>
        <w:pStyle w:val="a3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62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2.Опубликовать настоящее постановление в газете «Вестник Боровского сельсовета» и разместить на сайте администрации Боровского сельсовета </w:t>
      </w:r>
      <w:proofErr w:type="spellStart"/>
      <w:r w:rsidRPr="00D96217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Болотнинского</w:t>
      </w:r>
      <w:proofErr w:type="spellEnd"/>
      <w:r w:rsidRPr="00D962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Новосибирской области.</w:t>
      </w:r>
    </w:p>
    <w:p w:rsidR="00D544AD" w:rsidRPr="00D96217" w:rsidRDefault="00D544AD" w:rsidP="00D96217">
      <w:pPr>
        <w:pStyle w:val="a3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544AD" w:rsidRPr="00D96217" w:rsidRDefault="00D544AD" w:rsidP="00D96217">
      <w:pPr>
        <w:pStyle w:val="a3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544AD" w:rsidRPr="00D96217" w:rsidRDefault="00D544AD" w:rsidP="00D96217">
      <w:pPr>
        <w:pStyle w:val="a3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544AD" w:rsidRPr="00D96217" w:rsidRDefault="00D544AD" w:rsidP="00D96217">
      <w:pPr>
        <w:pStyle w:val="a3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62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Глава </w:t>
      </w:r>
    </w:p>
    <w:p w:rsidR="00D544AD" w:rsidRPr="00D96217" w:rsidRDefault="00D544AD" w:rsidP="00D96217">
      <w:pPr>
        <w:pStyle w:val="a3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62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Боровского сельсовета </w:t>
      </w:r>
    </w:p>
    <w:p w:rsidR="00D544AD" w:rsidRPr="00D96217" w:rsidRDefault="00D544AD" w:rsidP="00D96217">
      <w:pPr>
        <w:pStyle w:val="a3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96217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Болотнинского</w:t>
      </w:r>
      <w:proofErr w:type="spellEnd"/>
      <w:r w:rsidRPr="00D962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</w:t>
      </w:r>
    </w:p>
    <w:p w:rsidR="00882D6E" w:rsidRPr="00D96217" w:rsidRDefault="00D544AD" w:rsidP="00D96217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962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Новосибирской области                                         </w:t>
      </w:r>
      <w:r w:rsidR="00C04D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Pr="00D962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С. Л. </w:t>
      </w:r>
      <w:proofErr w:type="spellStart"/>
      <w:r w:rsidRPr="00D96217">
        <w:rPr>
          <w:rFonts w:ascii="Times New Roman" w:eastAsia="Times New Roman" w:hAnsi="Times New Roman" w:cs="Times New Roman"/>
          <w:sz w:val="24"/>
          <w:szCs w:val="24"/>
          <w:lang w:eastAsia="ru-RU"/>
        </w:rPr>
        <w:t>Негатин</w:t>
      </w:r>
      <w:proofErr w:type="spellEnd"/>
      <w:r w:rsidR="009E5F8B" w:rsidRPr="00D9621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882D6E" w:rsidRPr="00D96217" w:rsidRDefault="00882D6E" w:rsidP="00D9621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882D6E" w:rsidRPr="00D96217" w:rsidRDefault="00882D6E" w:rsidP="00D9621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882D6E" w:rsidRPr="00D96217" w:rsidRDefault="00882D6E" w:rsidP="00D9621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882D6E" w:rsidRPr="00D96217" w:rsidRDefault="00882D6E" w:rsidP="00D9621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882D6E" w:rsidRDefault="00882D6E" w:rsidP="00D9621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D96217" w:rsidRDefault="00D96217" w:rsidP="00D9621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D96217" w:rsidRDefault="00D96217" w:rsidP="00D9621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D96217" w:rsidRDefault="00D96217" w:rsidP="00D9621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D96217" w:rsidRDefault="00D96217" w:rsidP="00D9621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D96217" w:rsidRDefault="00D96217" w:rsidP="00D9621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D96217" w:rsidRDefault="00D96217" w:rsidP="00D9621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D96217" w:rsidRDefault="00D96217" w:rsidP="00D96217">
      <w:pPr>
        <w:pStyle w:val="a3"/>
        <w:jc w:val="both"/>
        <w:rPr>
          <w:rFonts w:ascii="Times New Roman" w:hAnsi="Times New Roman" w:cs="Times New Roman"/>
          <w:sz w:val="16"/>
          <w:szCs w:val="16"/>
        </w:rPr>
      </w:pPr>
    </w:p>
    <w:p w:rsidR="00D96217" w:rsidRDefault="00D96217" w:rsidP="00D96217">
      <w:pPr>
        <w:pStyle w:val="a3"/>
        <w:jc w:val="both"/>
        <w:rPr>
          <w:rFonts w:ascii="Times New Roman" w:hAnsi="Times New Roman" w:cs="Times New Roman"/>
          <w:sz w:val="16"/>
          <w:szCs w:val="16"/>
        </w:rPr>
      </w:pPr>
    </w:p>
    <w:p w:rsidR="00D96217" w:rsidRDefault="00D96217" w:rsidP="00D96217">
      <w:pPr>
        <w:pStyle w:val="a3"/>
        <w:jc w:val="both"/>
        <w:rPr>
          <w:rFonts w:ascii="Times New Roman" w:hAnsi="Times New Roman" w:cs="Times New Roman"/>
          <w:sz w:val="16"/>
          <w:szCs w:val="16"/>
        </w:rPr>
      </w:pPr>
    </w:p>
    <w:p w:rsidR="002D138A" w:rsidRDefault="002D138A" w:rsidP="00D96217">
      <w:pPr>
        <w:pStyle w:val="a3"/>
        <w:jc w:val="both"/>
        <w:rPr>
          <w:rFonts w:ascii="Times New Roman" w:hAnsi="Times New Roman" w:cs="Times New Roman"/>
          <w:sz w:val="16"/>
          <w:szCs w:val="16"/>
        </w:rPr>
      </w:pPr>
    </w:p>
    <w:p w:rsidR="002D138A" w:rsidRDefault="002D138A" w:rsidP="00D96217">
      <w:pPr>
        <w:pStyle w:val="a3"/>
        <w:jc w:val="both"/>
        <w:rPr>
          <w:rFonts w:ascii="Times New Roman" w:hAnsi="Times New Roman" w:cs="Times New Roman"/>
          <w:sz w:val="16"/>
          <w:szCs w:val="16"/>
        </w:rPr>
      </w:pPr>
    </w:p>
    <w:p w:rsidR="002D138A" w:rsidRDefault="002D138A" w:rsidP="00D96217">
      <w:pPr>
        <w:pStyle w:val="a3"/>
        <w:jc w:val="both"/>
        <w:rPr>
          <w:rFonts w:ascii="Times New Roman" w:hAnsi="Times New Roman" w:cs="Times New Roman"/>
          <w:sz w:val="16"/>
          <w:szCs w:val="16"/>
        </w:rPr>
      </w:pPr>
    </w:p>
    <w:p w:rsidR="00D96217" w:rsidRDefault="00D96217" w:rsidP="00D96217">
      <w:pPr>
        <w:pStyle w:val="a3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Девяткина О.С.</w:t>
      </w:r>
    </w:p>
    <w:p w:rsidR="00D96217" w:rsidRPr="00D96217" w:rsidRDefault="00D96217" w:rsidP="00D96217">
      <w:pPr>
        <w:pStyle w:val="a3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8383-49-46-324</w:t>
      </w:r>
    </w:p>
    <w:p w:rsidR="00882D6E" w:rsidRPr="00D96217" w:rsidRDefault="00882D6E" w:rsidP="00D96217">
      <w:pPr>
        <w:pStyle w:val="a3"/>
        <w:ind w:firstLine="6804"/>
        <w:jc w:val="both"/>
        <w:rPr>
          <w:rFonts w:ascii="Times New Roman" w:hAnsi="Times New Roman" w:cs="Times New Roman"/>
          <w:sz w:val="24"/>
          <w:szCs w:val="24"/>
        </w:rPr>
      </w:pPr>
      <w:r w:rsidRPr="00D96217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</w:p>
    <w:p w:rsidR="005B51A8" w:rsidRPr="00D96217" w:rsidRDefault="005B51A8" w:rsidP="00D96217">
      <w:pPr>
        <w:pStyle w:val="a3"/>
        <w:ind w:firstLine="6804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96217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D96217">
        <w:rPr>
          <w:rFonts w:ascii="Times New Roman" w:hAnsi="Times New Roman" w:cs="Times New Roman"/>
          <w:sz w:val="24"/>
          <w:szCs w:val="24"/>
        </w:rPr>
        <w:t xml:space="preserve"> постановлению </w:t>
      </w:r>
    </w:p>
    <w:p w:rsidR="00882D6E" w:rsidRPr="00D96217" w:rsidRDefault="005B51A8" w:rsidP="00D96217">
      <w:pPr>
        <w:pStyle w:val="a3"/>
        <w:ind w:firstLine="6804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96217">
        <w:rPr>
          <w:rFonts w:ascii="Times New Roman" w:hAnsi="Times New Roman" w:cs="Times New Roman"/>
          <w:sz w:val="24"/>
          <w:szCs w:val="24"/>
        </w:rPr>
        <w:t>администрации</w:t>
      </w:r>
      <w:proofErr w:type="gramEnd"/>
      <w:r w:rsidRPr="00D9621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B51A8" w:rsidRPr="00D96217" w:rsidRDefault="005B51A8" w:rsidP="00D96217">
      <w:pPr>
        <w:pStyle w:val="a3"/>
        <w:ind w:firstLine="6804"/>
        <w:jc w:val="both"/>
        <w:rPr>
          <w:rFonts w:ascii="Times New Roman" w:hAnsi="Times New Roman" w:cs="Times New Roman"/>
          <w:sz w:val="24"/>
          <w:szCs w:val="24"/>
        </w:rPr>
      </w:pPr>
      <w:r w:rsidRPr="00D96217">
        <w:rPr>
          <w:rFonts w:ascii="Times New Roman" w:hAnsi="Times New Roman" w:cs="Times New Roman"/>
          <w:sz w:val="24"/>
          <w:szCs w:val="24"/>
        </w:rPr>
        <w:t xml:space="preserve">Боровского сельсовета </w:t>
      </w:r>
    </w:p>
    <w:p w:rsidR="005B51A8" w:rsidRPr="00D96217" w:rsidRDefault="005B51A8" w:rsidP="00D96217">
      <w:pPr>
        <w:pStyle w:val="a3"/>
        <w:ind w:firstLine="680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96217">
        <w:rPr>
          <w:rFonts w:ascii="Times New Roman" w:hAnsi="Times New Roman" w:cs="Times New Roman"/>
          <w:sz w:val="24"/>
          <w:szCs w:val="24"/>
        </w:rPr>
        <w:t>Болотнинского</w:t>
      </w:r>
      <w:proofErr w:type="spellEnd"/>
      <w:r w:rsidRPr="00D96217">
        <w:rPr>
          <w:rFonts w:ascii="Times New Roman" w:hAnsi="Times New Roman" w:cs="Times New Roman"/>
          <w:sz w:val="24"/>
          <w:szCs w:val="24"/>
        </w:rPr>
        <w:t xml:space="preserve"> района </w:t>
      </w:r>
    </w:p>
    <w:p w:rsidR="005B51A8" w:rsidRPr="00D96217" w:rsidRDefault="005B51A8" w:rsidP="00D96217">
      <w:pPr>
        <w:pStyle w:val="a3"/>
        <w:ind w:firstLine="6804"/>
        <w:jc w:val="both"/>
        <w:rPr>
          <w:rFonts w:ascii="Times New Roman" w:hAnsi="Times New Roman" w:cs="Times New Roman"/>
          <w:sz w:val="24"/>
          <w:szCs w:val="24"/>
        </w:rPr>
      </w:pPr>
      <w:r w:rsidRPr="00D96217">
        <w:rPr>
          <w:rFonts w:ascii="Times New Roman" w:hAnsi="Times New Roman" w:cs="Times New Roman"/>
          <w:sz w:val="24"/>
          <w:szCs w:val="24"/>
        </w:rPr>
        <w:t xml:space="preserve">Новосибирской области </w:t>
      </w:r>
    </w:p>
    <w:p w:rsidR="005B51A8" w:rsidRPr="00D96217" w:rsidRDefault="005B51A8" w:rsidP="00D96217">
      <w:pPr>
        <w:pStyle w:val="a3"/>
        <w:ind w:firstLine="6804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96217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D96217">
        <w:rPr>
          <w:rFonts w:ascii="Times New Roman" w:hAnsi="Times New Roman" w:cs="Times New Roman"/>
          <w:sz w:val="24"/>
          <w:szCs w:val="24"/>
        </w:rPr>
        <w:t xml:space="preserve"> </w:t>
      </w:r>
      <w:r w:rsidR="007250B2">
        <w:rPr>
          <w:rFonts w:ascii="Times New Roman" w:hAnsi="Times New Roman" w:cs="Times New Roman"/>
          <w:sz w:val="24"/>
          <w:szCs w:val="24"/>
        </w:rPr>
        <w:t>1</w:t>
      </w:r>
      <w:r w:rsidR="00C04DED">
        <w:rPr>
          <w:rFonts w:ascii="Times New Roman" w:hAnsi="Times New Roman" w:cs="Times New Roman"/>
          <w:sz w:val="24"/>
          <w:szCs w:val="24"/>
        </w:rPr>
        <w:t>2</w:t>
      </w:r>
      <w:r w:rsidR="005C684F" w:rsidRPr="00D96217">
        <w:rPr>
          <w:rFonts w:ascii="Times New Roman" w:hAnsi="Times New Roman" w:cs="Times New Roman"/>
          <w:sz w:val="24"/>
          <w:szCs w:val="24"/>
        </w:rPr>
        <w:t>.01.20</w:t>
      </w:r>
      <w:r w:rsidR="007250B2">
        <w:rPr>
          <w:rFonts w:ascii="Times New Roman" w:hAnsi="Times New Roman" w:cs="Times New Roman"/>
          <w:sz w:val="24"/>
          <w:szCs w:val="24"/>
        </w:rPr>
        <w:t>2</w:t>
      </w:r>
      <w:r w:rsidR="00C04DED">
        <w:rPr>
          <w:rFonts w:ascii="Times New Roman" w:hAnsi="Times New Roman" w:cs="Times New Roman"/>
          <w:sz w:val="24"/>
          <w:szCs w:val="24"/>
        </w:rPr>
        <w:t>1</w:t>
      </w:r>
      <w:r w:rsidRPr="00D96217">
        <w:rPr>
          <w:rFonts w:ascii="Times New Roman" w:hAnsi="Times New Roman" w:cs="Times New Roman"/>
          <w:sz w:val="24"/>
          <w:szCs w:val="24"/>
        </w:rPr>
        <w:t xml:space="preserve">  №</w:t>
      </w:r>
      <w:r w:rsidR="005C684F" w:rsidRPr="00D96217">
        <w:rPr>
          <w:rFonts w:ascii="Times New Roman" w:hAnsi="Times New Roman" w:cs="Times New Roman"/>
          <w:sz w:val="24"/>
          <w:szCs w:val="24"/>
        </w:rPr>
        <w:t xml:space="preserve"> </w:t>
      </w:r>
      <w:r w:rsidR="00630020" w:rsidRPr="00D96217">
        <w:rPr>
          <w:rFonts w:ascii="Times New Roman" w:hAnsi="Times New Roman" w:cs="Times New Roman"/>
          <w:sz w:val="24"/>
          <w:szCs w:val="24"/>
        </w:rPr>
        <w:t>1</w:t>
      </w:r>
      <w:r w:rsidR="007250B2">
        <w:rPr>
          <w:rFonts w:ascii="Times New Roman" w:hAnsi="Times New Roman" w:cs="Times New Roman"/>
          <w:sz w:val="24"/>
          <w:szCs w:val="24"/>
        </w:rPr>
        <w:t>а</w:t>
      </w:r>
    </w:p>
    <w:p w:rsidR="005B51A8" w:rsidRPr="00D96217" w:rsidRDefault="005B51A8" w:rsidP="00D96217">
      <w:pPr>
        <w:pStyle w:val="a3"/>
        <w:ind w:firstLine="6804"/>
        <w:jc w:val="both"/>
        <w:rPr>
          <w:rFonts w:ascii="Times New Roman" w:hAnsi="Times New Roman" w:cs="Times New Roman"/>
          <w:sz w:val="24"/>
          <w:szCs w:val="24"/>
        </w:rPr>
      </w:pPr>
    </w:p>
    <w:p w:rsidR="005B51A8" w:rsidRPr="00D96217" w:rsidRDefault="005B51A8" w:rsidP="00D9621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5B51A8" w:rsidRPr="00D96217" w:rsidRDefault="005B51A8" w:rsidP="00D9621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5B51A8" w:rsidRPr="00D96217" w:rsidRDefault="005B51A8" w:rsidP="00D96217">
      <w:pPr>
        <w:pStyle w:val="a3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D9621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ПРОГРАММА</w:t>
      </w:r>
    </w:p>
    <w:p w:rsidR="00D96217" w:rsidRDefault="005B51A8" w:rsidP="00D96217">
      <w:pPr>
        <w:pStyle w:val="a3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proofErr w:type="gramStart"/>
      <w:r w:rsidRPr="00D9621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профилактики</w:t>
      </w:r>
      <w:proofErr w:type="gramEnd"/>
      <w:r w:rsidRPr="00D9621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нарушений обязательных требований, осуществляемой органом муниципального контроля – администрацией Боровского сельсовета </w:t>
      </w:r>
    </w:p>
    <w:p w:rsidR="005B51A8" w:rsidRPr="00D96217" w:rsidRDefault="005B51A8" w:rsidP="00D96217">
      <w:pPr>
        <w:pStyle w:val="a3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proofErr w:type="spellStart"/>
      <w:r w:rsidRPr="00D9621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Болотнинского</w:t>
      </w:r>
      <w:proofErr w:type="spellEnd"/>
      <w:r w:rsidRPr="00D9621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района Новосибирской области.</w:t>
      </w:r>
    </w:p>
    <w:p w:rsidR="00556DC4" w:rsidRPr="00D96217" w:rsidRDefault="00556DC4" w:rsidP="00D96217">
      <w:pPr>
        <w:pStyle w:val="a3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5B51A8" w:rsidRDefault="00556DC4" w:rsidP="00D96217">
      <w:pPr>
        <w:pStyle w:val="a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621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1.</w:t>
      </w:r>
      <w:r w:rsidRPr="00D962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Виды муниципального контроля, осуществляемого администрацией Боровского сельсовета.</w:t>
      </w:r>
    </w:p>
    <w:p w:rsidR="00D96217" w:rsidRPr="00D96217" w:rsidRDefault="00D96217" w:rsidP="00D96217">
      <w:pPr>
        <w:pStyle w:val="a3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75"/>
        <w:gridCol w:w="4395"/>
        <w:gridCol w:w="4501"/>
      </w:tblGrid>
      <w:tr w:rsidR="005B51A8" w:rsidRPr="00D96217" w:rsidTr="005B51A8">
        <w:tc>
          <w:tcPr>
            <w:tcW w:w="675" w:type="dxa"/>
          </w:tcPr>
          <w:p w:rsidR="005B51A8" w:rsidRPr="00D96217" w:rsidRDefault="005B51A8" w:rsidP="00D96217">
            <w:pPr>
              <w:pStyle w:val="a3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9621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4395" w:type="dxa"/>
          </w:tcPr>
          <w:p w:rsidR="005B51A8" w:rsidRPr="00D96217" w:rsidRDefault="005B51A8" w:rsidP="00D96217">
            <w:pPr>
              <w:pStyle w:val="a3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9621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Наименование вида муниципального контроля</w:t>
            </w:r>
          </w:p>
        </w:tc>
        <w:tc>
          <w:tcPr>
            <w:tcW w:w="4501" w:type="dxa"/>
          </w:tcPr>
          <w:p w:rsidR="005B51A8" w:rsidRPr="00D96217" w:rsidRDefault="005B51A8" w:rsidP="00D96217">
            <w:pPr>
              <w:pStyle w:val="a3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9621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Наименование органа (специалиста) администрации, уполномоченного на осуществление муниципального контроля в соответствующей сфере деятельности</w:t>
            </w:r>
          </w:p>
        </w:tc>
      </w:tr>
      <w:tr w:rsidR="005B51A8" w:rsidRPr="00D96217" w:rsidTr="005B51A8">
        <w:tc>
          <w:tcPr>
            <w:tcW w:w="675" w:type="dxa"/>
          </w:tcPr>
          <w:p w:rsidR="005B51A8" w:rsidRPr="00D96217" w:rsidRDefault="005B51A8" w:rsidP="00D96217">
            <w:pPr>
              <w:pStyle w:val="a3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9621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395" w:type="dxa"/>
          </w:tcPr>
          <w:p w:rsidR="005B51A8" w:rsidRPr="00D96217" w:rsidRDefault="005B51A8" w:rsidP="00D96217">
            <w:pPr>
              <w:pStyle w:val="a3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9621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Муниципальный жилищный контроль</w:t>
            </w:r>
          </w:p>
        </w:tc>
        <w:tc>
          <w:tcPr>
            <w:tcW w:w="4501" w:type="dxa"/>
          </w:tcPr>
          <w:p w:rsidR="005B51A8" w:rsidRPr="00D96217" w:rsidRDefault="00556DC4" w:rsidP="00D96217">
            <w:pPr>
              <w:pStyle w:val="a3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9621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Специалист 1 разряда администрации </w:t>
            </w:r>
            <w:proofErr w:type="spellStart"/>
            <w:r w:rsidRPr="00D9621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Бурунова</w:t>
            </w:r>
            <w:proofErr w:type="spellEnd"/>
            <w:r w:rsidRPr="00D9621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С. А.</w:t>
            </w:r>
          </w:p>
        </w:tc>
      </w:tr>
      <w:tr w:rsidR="005B51A8" w:rsidRPr="00D96217" w:rsidTr="005B51A8">
        <w:tc>
          <w:tcPr>
            <w:tcW w:w="675" w:type="dxa"/>
          </w:tcPr>
          <w:p w:rsidR="005B51A8" w:rsidRPr="00D96217" w:rsidRDefault="002523FE" w:rsidP="00D96217">
            <w:pPr>
              <w:pStyle w:val="a3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395" w:type="dxa"/>
          </w:tcPr>
          <w:p w:rsidR="005B51A8" w:rsidRPr="00D96217" w:rsidRDefault="005B51A8" w:rsidP="00D96217">
            <w:pPr>
              <w:pStyle w:val="a3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9621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Муниципальный дорожный контроль</w:t>
            </w:r>
          </w:p>
        </w:tc>
        <w:tc>
          <w:tcPr>
            <w:tcW w:w="4501" w:type="dxa"/>
          </w:tcPr>
          <w:p w:rsidR="005B51A8" w:rsidRPr="00D96217" w:rsidRDefault="00556DC4" w:rsidP="00D96217">
            <w:pPr>
              <w:pStyle w:val="a3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9621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Специалист 1 разряда администрации </w:t>
            </w:r>
            <w:proofErr w:type="spellStart"/>
            <w:r w:rsidRPr="00D9621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Бурунова</w:t>
            </w:r>
            <w:proofErr w:type="spellEnd"/>
            <w:r w:rsidRPr="00D9621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С. А.</w:t>
            </w:r>
          </w:p>
        </w:tc>
      </w:tr>
      <w:tr w:rsidR="007250B2" w:rsidRPr="00D96217" w:rsidTr="005B51A8">
        <w:tc>
          <w:tcPr>
            <w:tcW w:w="675" w:type="dxa"/>
          </w:tcPr>
          <w:p w:rsidR="007250B2" w:rsidRPr="00D96217" w:rsidRDefault="002523FE" w:rsidP="007250B2">
            <w:pPr>
              <w:pStyle w:val="a3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</w:t>
            </w:r>
            <w:bookmarkStart w:id="0" w:name="_GoBack"/>
            <w:bookmarkEnd w:id="0"/>
          </w:p>
        </w:tc>
        <w:tc>
          <w:tcPr>
            <w:tcW w:w="4395" w:type="dxa"/>
          </w:tcPr>
          <w:p w:rsidR="007250B2" w:rsidRPr="00D96217" w:rsidRDefault="007250B2" w:rsidP="007250B2">
            <w:pPr>
              <w:pStyle w:val="a3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Муниципальный контроль за</w:t>
            </w:r>
            <w:r w:rsidRPr="008C5C12">
              <w:rPr>
                <w:bCs/>
                <w:sz w:val="28"/>
                <w:szCs w:val="28"/>
                <w:lang w:eastAsia="ru-RU"/>
              </w:rPr>
              <w:t xml:space="preserve"> </w:t>
            </w:r>
            <w:r w:rsidRPr="007250B2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соблюдением </w:t>
            </w:r>
            <w:proofErr w:type="gramStart"/>
            <w:r w:rsidRPr="007250B2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правил  благоустройства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501" w:type="dxa"/>
          </w:tcPr>
          <w:p w:rsidR="007250B2" w:rsidRPr="00D96217" w:rsidRDefault="007250B2" w:rsidP="007250B2">
            <w:pPr>
              <w:pStyle w:val="a3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9621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Специалист 1 разряда администрации </w:t>
            </w:r>
            <w:proofErr w:type="spellStart"/>
            <w:r w:rsidRPr="00D9621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Бурунова</w:t>
            </w:r>
            <w:proofErr w:type="spellEnd"/>
            <w:r w:rsidRPr="00D9621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С. А.</w:t>
            </w:r>
          </w:p>
        </w:tc>
      </w:tr>
    </w:tbl>
    <w:p w:rsidR="005B51A8" w:rsidRDefault="005B51A8" w:rsidP="00D96217">
      <w:pPr>
        <w:pStyle w:val="a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621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="00556DC4" w:rsidRPr="00D96217">
        <w:rPr>
          <w:rFonts w:ascii="Times New Roman" w:hAnsi="Times New Roman" w:cs="Times New Roman"/>
          <w:sz w:val="24"/>
          <w:szCs w:val="24"/>
        </w:rPr>
        <w:t>2.</w:t>
      </w:r>
      <w:r w:rsidR="00556DC4" w:rsidRPr="00D962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Мероприятия по профилактике нарушений обязательных требований, реализуемые администрацией Боровского сельсовета.</w:t>
      </w:r>
    </w:p>
    <w:p w:rsidR="00D96217" w:rsidRPr="00D96217" w:rsidRDefault="00D96217" w:rsidP="00D9621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2"/>
        <w:gridCol w:w="4485"/>
        <w:gridCol w:w="2002"/>
        <w:gridCol w:w="2452"/>
      </w:tblGrid>
      <w:tr w:rsidR="00556DC4" w:rsidRPr="00D96217" w:rsidTr="00D96217">
        <w:tc>
          <w:tcPr>
            <w:tcW w:w="63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6DC4" w:rsidRPr="00D96217" w:rsidRDefault="00556DC4" w:rsidP="00D9621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621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448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6DC4" w:rsidRPr="00D96217" w:rsidRDefault="00556DC4" w:rsidP="00D9621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621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Наименование</w:t>
            </w:r>
          </w:p>
          <w:p w:rsidR="00556DC4" w:rsidRPr="00D96217" w:rsidRDefault="00556DC4" w:rsidP="00D9621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D9621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мероприятия</w:t>
            </w:r>
            <w:proofErr w:type="gramEnd"/>
          </w:p>
        </w:tc>
        <w:tc>
          <w:tcPr>
            <w:tcW w:w="200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6DC4" w:rsidRPr="00D96217" w:rsidRDefault="00556DC4" w:rsidP="00D9621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621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Срок реализации мероприятия</w:t>
            </w:r>
          </w:p>
        </w:tc>
        <w:tc>
          <w:tcPr>
            <w:tcW w:w="245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6DC4" w:rsidRPr="00D96217" w:rsidRDefault="00556DC4" w:rsidP="00D9621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621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Ответственный исполнитель</w:t>
            </w:r>
          </w:p>
        </w:tc>
      </w:tr>
      <w:tr w:rsidR="00556DC4" w:rsidRPr="00D96217" w:rsidTr="00D96217">
        <w:tc>
          <w:tcPr>
            <w:tcW w:w="63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6DC4" w:rsidRPr="00D96217" w:rsidRDefault="00556DC4" w:rsidP="00D9621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621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48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6DC4" w:rsidRPr="00D96217" w:rsidRDefault="00556DC4" w:rsidP="00D9621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621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00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6DC4" w:rsidRPr="00D96217" w:rsidRDefault="00556DC4" w:rsidP="00D9621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621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45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6DC4" w:rsidRPr="00D96217" w:rsidRDefault="00556DC4" w:rsidP="00D9621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621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</w:tr>
      <w:tr w:rsidR="00556DC4" w:rsidRPr="00D96217" w:rsidTr="00D96217">
        <w:tc>
          <w:tcPr>
            <w:tcW w:w="63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6DC4" w:rsidRPr="00D96217" w:rsidRDefault="00556DC4" w:rsidP="00D9621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62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448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6DC4" w:rsidRPr="00D96217" w:rsidRDefault="00556DC4" w:rsidP="00D96217">
            <w:pPr>
              <w:spacing w:before="100" w:beforeAutospacing="1" w:after="100" w:afterAutospacing="1" w:line="240" w:lineRule="auto"/>
              <w:ind w:firstLine="4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62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Размещение на официальном информационном сайте администрации Боровского сельсовета в сети «Интернет» для каждого вида муниципального контроля перечней нормативных правовых актов или их отдельных частей, содержащих обязательные требования, оценка соблюдения которых является предметом муниципального контроля, а также текстов соответствующих нормативных правовых актов</w:t>
            </w:r>
          </w:p>
        </w:tc>
        <w:tc>
          <w:tcPr>
            <w:tcW w:w="200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6DC4" w:rsidRPr="00D96217" w:rsidRDefault="009E5F8B" w:rsidP="00D9621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62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 w:rsidR="00556DC4" w:rsidRPr="00D962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квартал</w:t>
            </w:r>
          </w:p>
        </w:tc>
        <w:tc>
          <w:tcPr>
            <w:tcW w:w="245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6DC4" w:rsidRPr="00D96217" w:rsidRDefault="00556DC4" w:rsidP="00D9621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62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Органы (специалисты) администрации, уполномоченные на осуществление муниципального контроля в соответствующей сфере деятельности (далее – Уполномоченные органы администрации Боровского сельсовета), указанные в разделе 1 настоящей Программы</w:t>
            </w:r>
          </w:p>
        </w:tc>
      </w:tr>
      <w:tr w:rsidR="00556DC4" w:rsidRPr="00D96217" w:rsidTr="00D96217">
        <w:tc>
          <w:tcPr>
            <w:tcW w:w="63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6DC4" w:rsidRPr="00D96217" w:rsidRDefault="00556DC4" w:rsidP="00D9621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62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448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6DC4" w:rsidRPr="00D96217" w:rsidRDefault="00556DC4" w:rsidP="00D96217">
            <w:pPr>
              <w:spacing w:before="100" w:beforeAutospacing="1" w:after="100" w:afterAutospacing="1" w:line="240" w:lineRule="auto"/>
              <w:ind w:firstLine="4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62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Осуществление информирования юридических лиц, индивидуальных предпринимателей по вопросам соблюдения обязательных требований, в том числе посредством разработки и опубликования руководств по соблюдению обязательных требований, </w:t>
            </w:r>
            <w:r w:rsidR="00904C58" w:rsidRPr="00D962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проведение </w:t>
            </w:r>
            <w:r w:rsidRPr="00D962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разъяснительной работы в средствах массовой информации и иными способами. </w:t>
            </w:r>
          </w:p>
          <w:p w:rsidR="00556DC4" w:rsidRPr="00D96217" w:rsidRDefault="00556DC4" w:rsidP="00D96217">
            <w:pPr>
              <w:spacing w:before="100" w:beforeAutospacing="1" w:after="100" w:afterAutospacing="1" w:line="240" w:lineRule="auto"/>
              <w:ind w:firstLine="4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62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В случае изменения обязательных требований – подготовка и распространение комментариев о содержании новых нормативных правовых актов, устанавливающих обязательные требования, внесенных изменениях в действующие акты, сроках и порядке вступления их в действие, а также рекомендаций о проведении необходимых организационных, технических мероприятий, направленных на внедрение и обеспечение соблюдения обязательных требований</w:t>
            </w:r>
          </w:p>
        </w:tc>
        <w:tc>
          <w:tcPr>
            <w:tcW w:w="200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6DC4" w:rsidRPr="00D96217" w:rsidRDefault="00556DC4" w:rsidP="00D9621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62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В течение года (по мере необходимости)</w:t>
            </w:r>
          </w:p>
        </w:tc>
        <w:tc>
          <w:tcPr>
            <w:tcW w:w="245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6DC4" w:rsidRPr="00D96217" w:rsidRDefault="00904C58" w:rsidP="00D9621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62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Уполномоченные органы администрации Боровского сельсовета), указанные в разделе 1 настоящей Программы</w:t>
            </w:r>
          </w:p>
        </w:tc>
      </w:tr>
      <w:tr w:rsidR="00556DC4" w:rsidRPr="00D96217" w:rsidTr="00D96217">
        <w:tc>
          <w:tcPr>
            <w:tcW w:w="63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6DC4" w:rsidRPr="00D96217" w:rsidRDefault="00556DC4" w:rsidP="00D9621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62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3.</w:t>
            </w:r>
          </w:p>
        </w:tc>
        <w:tc>
          <w:tcPr>
            <w:tcW w:w="448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6DC4" w:rsidRPr="00D96217" w:rsidRDefault="00556DC4" w:rsidP="00D96217">
            <w:pPr>
              <w:spacing w:before="100" w:beforeAutospacing="1" w:after="100" w:afterAutospacing="1" w:line="240" w:lineRule="auto"/>
              <w:ind w:firstLine="4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62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регулярного (не реже одного раза в год) обобщения практики осуществления в соответствующей сфере деятельности муниципального контроля и размещение на сайте </w:t>
            </w:r>
            <w:r w:rsidR="009E5F8B" w:rsidRPr="00D962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администрации Боровского сельсовета </w:t>
            </w:r>
            <w:r w:rsidRPr="00D962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сети «Интернет» соответствующих обобщений, в том числе с указанием наиболее часто встречающихся случаев нарушений обязательных требований с рекомендациями в отношении мер, которые должны приниматься юридическими лицами, индивидуальными предпринимателями в целях недопущения таких нарушений</w:t>
            </w:r>
          </w:p>
        </w:tc>
        <w:tc>
          <w:tcPr>
            <w:tcW w:w="200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6DC4" w:rsidRPr="00D96217" w:rsidRDefault="009E5F8B" w:rsidP="00D9621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62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 w:rsidR="00556DC4" w:rsidRPr="00D962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квартал</w:t>
            </w:r>
          </w:p>
        </w:tc>
        <w:tc>
          <w:tcPr>
            <w:tcW w:w="245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6DC4" w:rsidRPr="00D96217" w:rsidRDefault="009E5F8B" w:rsidP="00D9621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62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Уполномоченные органы администрации Боровского сельсовета), указанные в разделе 1 настоящей Программы</w:t>
            </w:r>
          </w:p>
        </w:tc>
      </w:tr>
      <w:tr w:rsidR="00556DC4" w:rsidRPr="00D96217" w:rsidTr="00D96217">
        <w:tc>
          <w:tcPr>
            <w:tcW w:w="63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6DC4" w:rsidRPr="00D96217" w:rsidRDefault="00556DC4" w:rsidP="00D9621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62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448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6DC4" w:rsidRPr="00D96217" w:rsidRDefault="00556DC4" w:rsidP="00D96217">
            <w:pPr>
              <w:spacing w:before="100" w:beforeAutospacing="1" w:after="100" w:afterAutospacing="1" w:line="240" w:lineRule="auto"/>
              <w:ind w:firstLine="4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62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Выдача предостережений о недопустимости нарушения обязательных требований в соответствии с частями 5 - 7 статьи 8.2 Федерального закона от 26 декабря 2008 года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 (если иной порядок не установлен федеральным законом)</w:t>
            </w:r>
          </w:p>
        </w:tc>
        <w:tc>
          <w:tcPr>
            <w:tcW w:w="200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6DC4" w:rsidRPr="00D96217" w:rsidRDefault="00556DC4" w:rsidP="00D9621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62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течение года (по мере необходимости)</w:t>
            </w:r>
          </w:p>
        </w:tc>
        <w:tc>
          <w:tcPr>
            <w:tcW w:w="245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6DC4" w:rsidRPr="00D96217" w:rsidRDefault="009E5F8B" w:rsidP="00D9621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62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Уполномоченные органы администрации Боровского сельсовета), указанные в разделе 1 настоящей Программы</w:t>
            </w:r>
          </w:p>
        </w:tc>
      </w:tr>
    </w:tbl>
    <w:p w:rsidR="00556DC4" w:rsidRPr="00D96217" w:rsidRDefault="00556DC4" w:rsidP="00D9621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sectPr w:rsidR="00556DC4" w:rsidRPr="00D96217" w:rsidSect="009267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82D6E"/>
    <w:rsid w:val="00152DA3"/>
    <w:rsid w:val="002523FE"/>
    <w:rsid w:val="0029439A"/>
    <w:rsid w:val="002D138A"/>
    <w:rsid w:val="00556DC4"/>
    <w:rsid w:val="005B51A8"/>
    <w:rsid w:val="005C684F"/>
    <w:rsid w:val="00630020"/>
    <w:rsid w:val="007031D6"/>
    <w:rsid w:val="007250B2"/>
    <w:rsid w:val="00882D6E"/>
    <w:rsid w:val="00904C58"/>
    <w:rsid w:val="0091456D"/>
    <w:rsid w:val="00915C40"/>
    <w:rsid w:val="00926741"/>
    <w:rsid w:val="009E5F8B"/>
    <w:rsid w:val="00AE41EA"/>
    <w:rsid w:val="00B54D57"/>
    <w:rsid w:val="00BC16E2"/>
    <w:rsid w:val="00C04DED"/>
    <w:rsid w:val="00D544AD"/>
    <w:rsid w:val="00D96217"/>
    <w:rsid w:val="00DE4C2D"/>
    <w:rsid w:val="00E26416"/>
    <w:rsid w:val="00FB21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4C836CF-6812-47B9-ACC9-28ECDB1DDA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6D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82D6E"/>
    <w:pPr>
      <w:spacing w:after="0" w:line="240" w:lineRule="auto"/>
    </w:pPr>
  </w:style>
  <w:style w:type="table" w:styleId="a4">
    <w:name w:val="Table Grid"/>
    <w:basedOn w:val="a1"/>
    <w:uiPriority w:val="59"/>
    <w:rsid w:val="005B51A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basedOn w:val="a"/>
    <w:rsid w:val="009E5F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9621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9621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779</Words>
  <Characters>4443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5212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Девяткина</dc:creator>
  <cp:keywords/>
  <dc:description/>
  <cp:lastModifiedBy>Пользователь Windows</cp:lastModifiedBy>
  <cp:revision>23</cp:revision>
  <cp:lastPrinted>2020-08-12T03:47:00Z</cp:lastPrinted>
  <dcterms:created xsi:type="dcterms:W3CDTF">2017-12-04T02:34:00Z</dcterms:created>
  <dcterms:modified xsi:type="dcterms:W3CDTF">2021-02-19T02:54:00Z</dcterms:modified>
</cp:coreProperties>
</file>